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AB" w:rsidRPr="00860C0B" w:rsidRDefault="001A6F2D" w:rsidP="00860C0B">
      <w:pPr>
        <w:pStyle w:val="7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860C0B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Списки груп на червень 2023 р.</w:t>
      </w:r>
    </w:p>
    <w:p w:rsidR="001218AB" w:rsidRDefault="001A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30 год</w:t>
      </w:r>
    </w:p>
    <w:p w:rsidR="001218AB" w:rsidRDefault="0012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КГО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102.52          Педагогічні працівники, 05.06. – 22.06.2023 р. (без відриву від в-ва)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102 «Мовно-комунікативна компетентність педагога Нової української школи»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 червня 2023 р. на 15:00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7">
        <w:r w:rsidR="001A6F2D"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b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Голод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Мачинська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Федашко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Лучицький НВК "ЗШ I-III ступенів - дитячий садок"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Пігура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СЗШ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Михайлечко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Ціолковська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Синьківський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Кожидло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Ралівський ОЗЗСО ім.І.Франка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Кордіяка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Ралівський ОЗЗСО ім.І.Франка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Демчишак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с.Ясениця-Замкова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Тулиголівський ЗЗСО І-ІІ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Віхаста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Плугів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Грушка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Плугів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Плугів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Воютицький ЗЗСО І-ІІІ ст. ім. Ігоря Добровольського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Павлечко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Воютицький ЗЗСО І-ІІІ ст. ім. Ігоря Добровольського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Вархоляк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Ангеліна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Гудзь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108.53       Музичні керівники ЗДО, 05.06. – 08.06. 2023 р. (з відривом від в-ва)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ohuryn@gmail.com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0679878210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05 червня о 10.00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https://us04web.zoom.us/j/75475537051?pwd=FkbB1czy7A5IUiucbV4TH491yos0ZU.1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sz w:val="20"/>
          <w:szCs w:val="20"/>
        </w:rPr>
        <w:t>754 7553 7051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sz w:val="20"/>
          <w:szCs w:val="20"/>
        </w:rPr>
        <w:t>6i90gd</w:t>
      </w:r>
    </w:p>
    <w:tbl>
      <w:tblPr>
        <w:tblStyle w:val="ac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Мирдич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№7 м.Сокаль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Моісеєнко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4 "Сонечко"Бориславської МР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Броніславівна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20 "Дивосвіт"Бориславської МР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Охримович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Кам'янка - Бузької міської ради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Поврознік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Порвіш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"Барвінок" м.Жидачева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Проданюк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 м.Червоноград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Ромашко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№14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смт.Жвирка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ЛукашівськийЗДО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Сорочинська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Стеблій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 Бродівська ТГ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Сушак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№8 м.Сокаль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Тимощук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Трухлінська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 Яворова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Турчинська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Сонечко с.Заріччя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I-III ст. та ДО с. Дідилів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Хлопецька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ЗДО"Теремок" Миколаїв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Цюпа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№15 м.Самбір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"Вербиченька"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Шило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Шкабара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 Семенович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Яцюшка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116.54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Учителі української мови і літератури, 12.06. - 15.06.2023 р. (12.06.-14.06.-дистанційно, 15.06.-очно)(з відривом від в-ва, очно-дистанційна форма навчання).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116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Комунікативно-діяльнісний підхід у навчанні української мови та літератури»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Куратор: Сенчишин Ярина Богданівна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098 85 37 954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12 червня 2023 р. о 10:00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anchor="_blank">
        <w:r>
          <w:rPr>
            <w:rFonts w:ascii="Times New Roman" w:eastAsia="Times New Roman" w:hAnsi="Times New Roman" w:cs="Times New Roman"/>
            <w:color w:val="3288FA"/>
            <w:sz w:val="20"/>
            <w:szCs w:val="20"/>
            <w:u w:val="single"/>
          </w:rPr>
          <w:t>https://us02web.zoom.us/j/89447565131pwd=WlhnWFBsazFvamY5dVZYaGNROFFiUT09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894 4756 5131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960893</w:t>
      </w:r>
    </w:p>
    <w:tbl>
      <w:tblPr>
        <w:tblStyle w:val="ad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Канарська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Перемишлянський ОЗЗСО І-ІІІ ступенів ім.О.Ковча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Гречух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Перемишлянський ОЗЗСО І-ІІІ ступенів ім.О.Ковча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Підлужна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Перемишлянський ОЗЗСО І-ІІІ ступенів ім.О.Ковча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Оксинтюк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Мазепа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Пецюх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Короснянський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Лозніцька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Нечепа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Нечипоренко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Кольбух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Канюс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Лисовець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Бокало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№68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№68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Юзьків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Пташник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Лучечко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Данута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103.55       Учителі зарубіжної літератури, 12.06. – 15.06.2023 р. (з відривом від в-ва)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103 «Розвиток предметно-методичної та цифрової компетентностей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 уроках зарубіжної літератури (основна та старша школа)»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 червня 2023 р. на 10:00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13">
        <w:r w:rsidR="001A6F2D"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e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417"/>
        <w:gridCol w:w="1701"/>
        <w:gridCol w:w="3008"/>
        <w:gridCol w:w="7482"/>
      </w:tblGrid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Чичерська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Процайло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Галадій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Томашевська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ОЗЗСО І-ІІІ ст. №1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Шпинда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Семеновських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Гординяк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Гринишин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Лудин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НВК І-ІІІ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Марич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Кликоцька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Грімненський ЗЗСО І-ІІІ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Дальовська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Уманець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 ЛМР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Кривошей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Анатолієвна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Гроховська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№44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Вишинська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Сагайдачого ЛМР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Заставна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Ігнатенко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№68 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Бешко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№7 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Кузьміч</w:t>
            </w:r>
          </w:p>
        </w:tc>
        <w:tc>
          <w:tcPr>
            <w:tcW w:w="1417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01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48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Прокопюк</w:t>
            </w:r>
          </w:p>
        </w:tc>
        <w:tc>
          <w:tcPr>
            <w:tcW w:w="1417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482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Плугівський ЗЗСО І – ІІІ ст. </w:t>
            </w:r>
            <w:r w:rsidRPr="001A6F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.(оплата)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100.56        Учителі англійської мови, 19.06. - 22.06. 2023 р. (19.06.-21.06.-дистанційно, 22.06.-очно)(з відривом від в-ва)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Палій Євген Володимирович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yevhenpaliy@gmail.com</w:t>
        </w:r>
      </w:hyperlink>
      <w:r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tretjak@loippo.lviv.ua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+</w:t>
      </w:r>
      <w:r>
        <w:rPr>
          <w:rFonts w:ascii="Times New Roman" w:eastAsia="Times New Roman" w:hAnsi="Times New Roman" w:cs="Times New Roman"/>
          <w:sz w:val="20"/>
          <w:szCs w:val="20"/>
        </w:rPr>
        <w:t>380(95)8211372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16 червня 2023 р. о 10:00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6">
        <w:r w:rsidR="001A6F2D">
          <w:rPr>
            <w:rFonts w:ascii="Times New Roman" w:eastAsia="Times New Roman" w:hAnsi="Times New Roman" w:cs="Times New Roman"/>
            <w:color w:val="2E74B5"/>
            <w:sz w:val="20"/>
            <w:szCs w:val="20"/>
            <w:u w:val="single"/>
          </w:rPr>
          <w:t>https://us05web.zoom.us/j/2050151526pwd=QTR2VW1VaVpENmNOeDg3WXJXeXlyQT09</w:t>
        </w:r>
      </w:hyperlink>
      <w:hyperlink r:id="rId17">
        <w:r w:rsidR="001A6F2D">
          <w:rPr>
            <w:rFonts w:ascii="Times New Roman" w:eastAsia="Times New Roman" w:hAnsi="Times New Roman" w:cs="Times New Roman"/>
            <w:sz w:val="20"/>
            <w:szCs w:val="20"/>
            <w:u w:val="single"/>
          </w:rPr>
          <w:br/>
        </w:r>
      </w:hyperlink>
      <w:r w:rsidR="001A6F2D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205 015 1526</w:t>
      </w:r>
      <w:r w:rsidR="001A6F2D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VcFY2</w:t>
      </w:r>
    </w:p>
    <w:tbl>
      <w:tblPr>
        <w:tblStyle w:val="af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Бурбела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Мурашова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Стахняк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Бадида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Пильо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№44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Колісник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Мазурок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Нечай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Машівська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Портухай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Юхимчук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ім.П. Сагайдачного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Грищук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Горлова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Надточій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Жаннета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Матяшук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Гаванчук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</w:tbl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КОП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№206.36   Новопризначені керівники ЗЗСО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06.06.-21.06. 2023 р., (06.06-20.06. дистанційно, 21.06. – очно)( з відривом від в-ва,)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206 «Управлінська діяльність новопризначених керівників ЗЗСО в умовах Нової української школи»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Козлова Людмила Григорівна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kozlovalyudmula@gmail.com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067 150 08 42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10.00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https://us04web.zoom.us/j/9067109467?pwd=ZWNUYmZ3eWlzT3prTEJ1NytMcERjZz09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906 710 9467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118541</w:t>
      </w:r>
    </w:p>
    <w:tbl>
      <w:tblPr>
        <w:tblStyle w:val="af0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Іськів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с.Комарівки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с.Золотковичі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І-ІІст.с.Грицеволя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Козоглодюк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Бортківський ЗЗСО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Параняк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Зубрянський ліцей Солонківської сільської ради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Романівська поч.школа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Галяс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Будьківська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Жужелянська ПШ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Дільна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заклад "Рудківська СЗШ І-ІІІ ст. ім.і В. Жеребного 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Парійчук-Брухаль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Верхньобілківський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Тереховська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Байовський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«Школа-гімназія Шептицьких»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Яртим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№6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 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Іванчишин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Беднарчук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імені Івана Пулюя</w:t>
            </w:r>
          </w:p>
        </w:tc>
      </w:tr>
      <w:tr w:rsidR="001218AB">
        <w:trPr>
          <w:trHeight w:val="650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AB" w:rsidRPr="001A6F2D" w:rsidRDefault="001A6F2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Паранюк</w:t>
            </w:r>
          </w:p>
        </w:tc>
        <w:tc>
          <w:tcPr>
            <w:tcW w:w="3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AB" w:rsidRPr="001A6F2D" w:rsidRDefault="001A6F2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AB" w:rsidRPr="001A6F2D" w:rsidRDefault="001A6F2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AB" w:rsidRPr="001A6F2D" w:rsidRDefault="001A6F2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A6F2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Новокалинівська ТГ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8AB" w:rsidRPr="001A6F2D" w:rsidRDefault="001A6F2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 смт.Дубляни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КПед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317.76    Педагогічні працівники, 01.06-22.06.2023 р. (без відриву від в-ва)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317 «Організація змішаного навчання учнів з використанням онлайнових технологій навчання»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Л.В.Палюшок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01.06.2023р., 15.00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Підключитися до конференції Zoom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9">
        <w:r w:rsidR="001A6F2D">
          <w:rPr>
            <w:rFonts w:ascii="Times New Roman" w:eastAsia="Times New Roman" w:hAnsi="Times New Roman" w:cs="Times New Roman"/>
            <w:b/>
            <w:sz w:val="20"/>
            <w:szCs w:val="20"/>
          </w:rPr>
          <w:t>https://us04web.zoom.us/j/2214037045?pwd=NVZKMHp6SnlZck5jaW9lTnlJNFM4QT09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f1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Бабірад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Лановицька ПШ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Трембач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Торкаєнко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Карбач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Соловйова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Козубаль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Зенов’ївна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Фостяк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Бакеєва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Абдулхаківна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Ємельяненко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Коваліско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 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№6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«Інтелект»ЛМР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Дякунчак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початкова школа №12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СЗОШ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СЗОШ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СЗОШ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ліцей"Гімназія"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Т. Бобанича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Верчанська гімназія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302.50     Вихователі ЗДО,  05.06 – 08.06.2023р., (з відривом від в-ва)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302 «Забезпечення якості дошкільної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Білан О.І.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  Lesya-Bilan@ukr.net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0969412348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 https://zoom.us/j/99388632002?pwd=VTE1bWZUazV4TXYwNmxzaGZ5RVVWQT09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993 8863 2002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6CLEx1</w:t>
      </w:r>
    </w:p>
    <w:tbl>
      <w:tblPr>
        <w:tblStyle w:val="af2"/>
        <w:tblW w:w="149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Братців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Черницький ЗЗСО дошкільний підрозділ Розвадівська ТГ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Мар`яна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Раденицький ЗЗСО І-ІІ ст.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Воробець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Йосиповицький ЗДО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Галущак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Ременівський ЗДО "Зернятко"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Головачова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Горинь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Гринишин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Стільський ЗЗСО І-ІІІст.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Гупаловська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Давлятшин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№5 м.Сокаль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Демчук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Жекало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Кайдер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Ковалишин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Конкевич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"Веселка" с.Чуква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Кульчицька- Поливка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Кущак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ПШ№12 м. Стрий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Ладига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 Сонечко" с.Заводське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Маркович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Турківський ЗДО №2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Марочканич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Ізидорівна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Опалюк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"Теремок"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Очеретяна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с.Новий Витків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Помірча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Семенюк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Броди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Страшівська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19 "Квіточка"Бориславської МР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Тимчук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Хмелинська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с.Стрілковичі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Цюприк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Чапран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Судововишнянська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ЗДО"Сонечко"м.Судова Вишня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Яблонська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 ступенів с. Ясенівці</w:t>
            </w:r>
          </w:p>
        </w:tc>
      </w:tr>
      <w:tr w:rsidR="001218AB">
        <w:trPr>
          <w:trHeight w:val="315"/>
        </w:trPr>
        <w:tc>
          <w:tcPr>
            <w:tcW w:w="2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Ящишин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8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303.77    Вихователі-методисти  ЗДО, 05.06-08.06.2023  (з відривом від в-ва)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303 «Нові професійні ролі і завдання сучасного вихователя-методиста закладу дошкільної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Банах О.В.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banah@loippo.lviv.ua  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097-5990-417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11:30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https://us05web.zoom.us/j/97162589582?pwd=ZlA1bUxQdmgrOG43YlNyc2JuZXVMUT09 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ІД: 971 6258 9582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Код: 2022</w:t>
      </w:r>
    </w:p>
    <w:tbl>
      <w:tblPr>
        <w:tblStyle w:val="af3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Вантух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c.Борщовичі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"Малятко"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Раделицький ЗЗСО І-ІІІст.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Гожа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Голубовська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м.Соснівка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Грушовська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Раделицький ЗЗСО І-ІІІст.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Диндура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Заренок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Каліцун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Квасниця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"Віночок" м.Городка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Кіх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Куликівський ЗДО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Ременівський ЗДО "Зернятко"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№9 м.Самбір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Коцур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Лемчак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м.Пустомити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ОксанаЛьвівна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я/с№7 м.Червоногада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Мандзій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Мартинюк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КЗДО№9 "Вишиванка"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Матвійців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Мацигін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Мигаль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с.Павлів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Небелюк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№27 м. Дрогобича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Пилипець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Презлята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 м.Ходорів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Рослик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Віталіївна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Доброгостівський КЗ "ЗДО "Півник"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Ромашка м.Броди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Салабун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 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№26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"Дмитрик" смт Новий Яричів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Бісковицька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ім.Івана Попіля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Слюсарчик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 "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Сокіл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Стахів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  <w:r w:rsidRPr="001A6F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Стицишин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ДНЗ№ 5 "Зірочка" м. Трускавець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Чопко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Щирба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Миклашівський НВК І-ІІІ ступенів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1218AB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Яців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"Струмок" с. Березина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№304.78     Вихователі-методисти  ЗДО, 05.06-08.06.2023  (з відривом від в-ва)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304 «Освітнє дитинство: доступне та якісне дошкілля»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Банах О.В.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banah@loippo.lviv.ua  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Контактний номер телефону: 097-5990-417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https://us05web.zoom.us/j/97162589582?pwd=ZlA1bUxQdmgrOG43YlNyc2JuZXVMUT09  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ІД: 971 6258 9582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Код: 2022</w:t>
      </w:r>
    </w:p>
    <w:tbl>
      <w:tblPr>
        <w:tblStyle w:val="af4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Білецька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Ростиславівна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№70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Боднар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м. Бібрка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Вовчко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Гайошко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Гнатів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"Вишенька"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Демідова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Зазуляк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Іванчихіна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Когут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І-ііст. Та ДО с.Руданці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Лук'янівна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Кам'янка - Бузької міської ради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Рихтар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ТИЖБЕР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Жовківський ЗДО № 3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Узумова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Каріна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Едуардівна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Юрчишин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ЗДО"Теремок" Миколаїв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№314.79    Початкові класи, 05.06. – 29.06. 2023 р. (без відриву від в-ва)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314  «Педагогіка партнерства –  шлях до якісної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Волощенко О.В.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Voloshchenko_O@ulr.net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0679284232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https://us05web.zoom.us/j/98861406189?pwd=UlgwN0JQQXVUejVIN0dWaW11UG1mQT09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988 6140 6189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Код доступу: 112233</w:t>
      </w:r>
    </w:p>
    <w:tbl>
      <w:tblPr>
        <w:tblStyle w:val="af5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Прокоп’як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№7 с.Жирова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№8 с.Вибранівка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 №10с.Піддністряни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Шарабура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Чучман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Боршівський ЗЗСО І-ІІ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Палюшок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Кузьмій-Федько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Модричі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Станильський ЗЗСО І ступеня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Вовнянко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Станильський ЗЗСО І ступеня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Хилимон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Станильський ЗЗСО І ступеня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Ведманова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Станильський ЗЗСО І ступеня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Мручок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Станильський ЗЗСО І ступеня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Ворожбит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Неслухів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Семочко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Нивицька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ЗЗСО№6, м.Стебник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Кіндракевич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ЗЗСО№6, м.Стебник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ЗЗСО№6, м.Стебник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Мужиловицький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Бігун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Зозуля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314.80   Початкові класи, 05.06. – 29.06. 2023 р. (без відриву від в-ва)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314  «Педагогіка партнерства –  шлях до якісної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Козак О.П.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Контактний e-mail:   oleksandra.kozak12@gmail.com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0972644733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https://zoom.us/j/7318405811?pwd=RW1aV29KZmRkbU9adTJsa0Z3dHVQQT09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Ідентифікатор: 731 840 5811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Код: 121212</w:t>
      </w:r>
    </w:p>
    <w:tbl>
      <w:tblPr>
        <w:tblStyle w:val="af6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Донченко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Чолгинський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Гібій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Чолгинський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Чолгинський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Мануляк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 ім. М.Корчака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ЗЗСО І-ІІІст. ім. М.Корчака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Гамлій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Дженджера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Скакун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Розвадівський ЗЗСО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Романишин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Букартик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Ганусяк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Адріана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Лособик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314.81   Початкові класи, 06.06. – 30.06. 2023 р. (без відриву від в-ва)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314  «Педагогіка партнерства –  шлях до якісної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Волощенко О.В.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Voloshchenko_O@ulr.net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0679284232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https://us05web.zoom.us/j/98861406189?pwd=UlgwN0JQQXVUejVIN0dWaW11UG1mQT09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988 6140 6189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112233</w:t>
      </w:r>
    </w:p>
    <w:tbl>
      <w:tblPr>
        <w:tblStyle w:val="af7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Панасюк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Тютюнник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Кашуба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Комарницька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Пелюшкевич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Комарницька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с.Бабина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Козлова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 I-II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 I-II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Стовпинський ЗЗСО 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Олексвївна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Федашко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Козуляєва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Квітко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Старосельська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Троцишин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Грабівський ЗЗСО 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Грабівський ЗЗСО 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Лятошинська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Бірченська ЗОШ І-ІІ ст. філія опорного Великолюбінського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Чуловицька ЗОШ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Задерецька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Пелешак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Димида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Степована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314.82    Початкові класи, 06.06. – 30.06. 2023 р. (без відриву від в-ва)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314  «Педагогіка партнерства –  шлях до якісної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Козак О.П.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oleksandra.kozak12@gmail.com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Контактний номер телефону:  0972644733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https://zoom.us/j/7318405811?pwd=RW1aV29KZmRkbU9adTJsa0Z3dHVQQT09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Ідентифікатор: 731 840 5811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Код: 121212</w:t>
      </w:r>
    </w:p>
    <w:tbl>
      <w:tblPr>
        <w:tblStyle w:val="af8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Степована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Сірко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Суходільська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Фіцик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Суходільська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Суходільська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Новострілищанський опорний ліцей ім. М. Лебедя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Дубенчук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Ришардівна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Лаврін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Зінаїда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Гонтарик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Тимошик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Стандричук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Скоморохівська початкова 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Мигаль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Булка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314.83   Початкові класи, 06.06. – 30.06. 2023 р. (без відриву від в-ва)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314  «Педагогіка партнерства –  шлях до якісної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Волощенко О.В.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Voloshchenko_O@ulr.net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0679284232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16:30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https://us05web.zoom.us/j/98861406189?pwd=UlgwN0JQQXVUejVIN0dWaW11UG1mQT09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988 6140 6189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112233</w:t>
      </w:r>
    </w:p>
    <w:tbl>
      <w:tblPr>
        <w:tblStyle w:val="af9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Мусієнко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Завишенська початкова школа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Криштоф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Омеляш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Харечко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Шавель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Чудовець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Боголюбович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Пасіки- Зубрицька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Оп’єля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Шоломинська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Манецька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Перемисловицька початкова 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Матіїв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Кориневич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Медуляк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Головчанська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Тукало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Долішньолужецька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Кліщ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Медвежанська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Медвежанська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Унятицька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Кравець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Унятицька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Цихуляк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Рогозінська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Посівнич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Помажак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Роздільненська ПШ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Вишнянський ЗЗСО І-ІІ ступенів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314.84   Початкові класи, 06.06. – 30.06. 2023 р. (без відриву від в-ва)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314  «Педагогіка партнерства –  шлях до якісної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Козак О.П.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oleksandra.kozak12@gmail.com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0972644733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16:30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https://zoom.us/j/7318405811?pwd=RW1aV29KZmRkbU9adTJsa0Z3dHVQQT09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Ідентифікатор: 731 840 5811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Код: 121212</w:t>
      </w:r>
    </w:p>
    <w:tbl>
      <w:tblPr>
        <w:tblStyle w:val="afa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Конюшко-Тулиголівська СЗШ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Кремса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Конюшко-Тулиголівська СЗШ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Конюшко-Тулиголівська СЗШ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Конюшко-Тулиголівська СЗШ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Вантух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Циквас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Мендак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Острівська ПШ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Дзеркаль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Боброїди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Боброїди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Недільська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Думичівський ЗЗСО 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Думич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Думичівський ЗЗСО 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Ситько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імені Степана Петрівського с.Тершів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Кальмук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 ст.- ЗДО с.Велика Лінина"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Рущак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 ст.- ЗДО с.Велика Лінина"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Сімаченко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Живчик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Закоморна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"Львівська спеціальна школа Марії Покрови"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Фендорак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Лівчицька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Лівчицька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Кухтій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Лівчицька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Ісматівна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Корвач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Карапінка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301.85       Вихователі ЗДО, 06.06.-09.06.2023 р. (очне навчання)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301 «Оновлення змісту освітнього процесу в контексті Базового компоненту дошкільної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Максимів О.М.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maksumiv@loippo.lviv.ua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096 944 35 04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базі ЛОІППО</w:t>
      </w:r>
    </w:p>
    <w:tbl>
      <w:tblPr>
        <w:tblStyle w:val="afb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Андриц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Бойко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Зигмундівна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57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Бочуляк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Бучкевич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37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Бучок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Вархоляк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171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Гавай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Гаращук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57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Грех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№168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Гумінська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Дарменко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21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Дуда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Задорожна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Івасько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Кадикало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Кішка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Кожак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Колеба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Коровецька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171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Махрович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Милькус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188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Мінінкова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Піх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167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Фалюта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86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Феськова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Щербата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131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307.86      Директори ЗДО, 06.06.-09.06.2023р., (з відривом від в-ва),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307 Базові чинники забезпечення якості дошкільної освіти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Тодчук Н.Є.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Todchukivna@gmail.com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097-258-22-63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 заняття: 10:00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https://us05web.zoom.us/j/4748453445?pwd=M2FsSjhXVERWMm1RY0Myc21zSzY5QT09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474 845 3445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Y1N4b8</w:t>
      </w:r>
    </w:p>
    <w:tbl>
      <w:tblPr>
        <w:tblStyle w:val="afc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"Віночок" м.Городка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Староскварявський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Біда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Броди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Бригінець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№15 м.Самбір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Буц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м.Пустомити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№1м.Пустомити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Віщук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Гніденко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с.Варяж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Гнідець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Липницький заклад дошкільної освіти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Угерський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Дорош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КЗДО№9 "Вишиванка"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Киба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с.Войславичі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с.Спасів(ясла-садок)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Сколівської міської ради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смт.Краковець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Лопушанська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смт.Магерів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Мандзя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 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КЗДОс.Княже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Матейко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Старявський ЗДО "Сонечко"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Миронюк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ЗДО"Лісова казка"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Німилович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№28 м.Дрогобич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Олійник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с.Переспа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Папст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Пукач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Равлик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І-ІІст.с.Пристань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Самотій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Любельський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Свінціцька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№8 м.Сокаль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Созанська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Ступницька 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2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Мокротинський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Сурмай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Ромашка м.Броди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Федік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с.Угринів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Федорків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Стрілківський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Флис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 Яворова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Чорновус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Лисятицький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Ільківна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Новокам'янський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Юроца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Підгірцівський ЗДО</w:t>
            </w:r>
          </w:p>
        </w:tc>
      </w:tr>
      <w:tr w:rsidR="001218AB">
        <w:trPr>
          <w:trHeight w:val="315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18AB" w:rsidRDefault="001A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 м.Дрогобич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314.87    Початкові класи,      06.06. -09.06. 2023 р. (з відривом від в-ва) 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314 «Педагогіка партнерства – шлях до якісної освіти»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Матяшук В.П.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kped@loippo.lviv.ua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068 7960947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Початок заняття: 10.00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20">
        <w:r w:rsidR="001A6F2D">
          <w:rPr>
            <w:rFonts w:ascii="Times New Roman" w:eastAsia="Times New Roman" w:hAnsi="Times New Roman" w:cs="Times New Roman"/>
            <w:b/>
            <w:sz w:val="20"/>
            <w:szCs w:val="20"/>
            <w:highlight w:val="white"/>
          </w:rPr>
          <w:t>https://us04web.zoom.us/j/73133022062?pwd=T3BjbCt1NUVnZGJ1cDkwTmRVcmU2UT09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731 3302 2062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 kursi</w:t>
      </w:r>
    </w:p>
    <w:tbl>
      <w:tblPr>
        <w:tblStyle w:val="afd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Кулявський ЗЗСО 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Самсін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Кулявський ЗЗСО 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Зубрицький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Лильо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Теофілівна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смт. Нижанковичі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Добряницький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Патрон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Добряницький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Міщук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Приймак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Сибаль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Кожушко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Серафим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Бенцаровська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Салабай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Чемеринецький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Чемеринецький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Угрівський НВК с.Угри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Угрівський НВК с.Угри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Ріпнівський ЗЗСО І ступеня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Костенівський ЗЗСО І-ІІІ ступенів імені Андрія Костирки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Ялинкуватський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Костирка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Басараба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Бохенко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301.88     Вихователі ЗДО,  12.06 – 15.06.2023р., (з відривом від в-ва)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301 «Оновлення змісту освітнього процесу в контексті Базового компоненту дошкільної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Білан О.І.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  Lesya-Bilan@ukr.net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0969412348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 https://zoom.us/j/99388632002?pwd=VTE1bWZUazV4TXYwNmxzaGZ5RVVWQT09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993 8863 2002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6CLEx1</w:t>
      </w:r>
    </w:p>
    <w:tbl>
      <w:tblPr>
        <w:tblStyle w:val="afe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Адам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Містки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Банась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Містки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Безноскович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с.Козьова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Бербека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Лелеченя " м.Буська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Бовкун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Соняшник м. Великі Мости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Гійченський ЗДО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Бісковицька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ім.Івана Попіля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Бунівський ЗДО ЯМР ЛО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"Малятко"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Олена 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Грінченко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Костянтинівна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Ромашка м.Броди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Гудова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Дашавська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Доброгостівський КЗ "ЗДО "Півник"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c.Борщовичі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Дутка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Дяків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Солонка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Заплатинська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Ільків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Качмарик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Кирчей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Дашавський ЗДО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Ковалишин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Журавненська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"Пролісок" смт.Журавно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Кривуцька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"Малятко"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Любінська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"Голубок", м. Новий Розділ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Мечержак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 Сколівської міської ради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Неволько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Тухля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Політило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 Сколівської міської ради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Шушняк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Дашавський ліцей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315.89   Педагогічні працівники ЗДО, 12.06-15.06.2023 р. (з відривом від в-ва)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 ЗДО)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315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Манько Н.М.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21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manko@loippo.lviv.ua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12.06.2023р., 10:00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Підключитися до конференції Zoom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22">
        <w:r w:rsidR="001A6F2D">
          <w:rPr>
            <w:rFonts w:ascii="Times New Roman" w:eastAsia="Times New Roman" w:hAnsi="Times New Roman" w:cs="Times New Roman"/>
            <w:b/>
            <w:sz w:val="20"/>
            <w:szCs w:val="20"/>
          </w:rPr>
          <w:t>https://us04web.zoom.us/j/9555667597?pwd=TFRCV1MrQ3dDRDhpK2tzc25UZVlhUT09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441418</w:t>
      </w:r>
    </w:p>
    <w:tbl>
      <w:tblPr>
        <w:tblStyle w:val="aff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 «Один, два, три»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Боднар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Буський дитячий будинок "Добре серце"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Дурда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Копичин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Коцай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будинок"Оріана"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80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Матюнка Крещишин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Мельник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Михащук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Панчук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Рондяк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№128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Рущак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Сліпко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Томаневич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Фозикош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Хеміч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Хлопецька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Шкварла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«Казка»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Шоробура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"Дубочок" с.Зубра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Штрайхер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Буський дитячий будинок "Добре серце"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Щехович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№95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301.90     Вихователі ЗДО, 13.06.-16.06.2023 р. (з відривом від в-ва)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301 «Оновлення змісту освітнього процесу в контексті Базового компоненту дошкільної освіти»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Максимів О.М.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maksumiv@loippo.lviv.ua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096 944 35 04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https://zoom.us/j/92901396587?pwd=TzVFK3dYdHRheDk5T3RNcG9PdUVLZz09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929 0139 6587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7ABTak</w:t>
      </w:r>
    </w:p>
    <w:tbl>
      <w:tblPr>
        <w:tblStyle w:val="aff0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Баб'як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Доброгостівський КЗ "ЗДО "Півник"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Бабляк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Соняшник м. Великі Мости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Венгрин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Волинець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Боянецький ЗДО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Галущак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с.Тетевчиці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Генсьорик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Гладій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(ясла-садок) №11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Грицків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№28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Дерибик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Завидівська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Містки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Квік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Анжела 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Копач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Оксана 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Куделич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 м.Червоноград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 м.Червоноград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Лук'яненко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Лясковська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"Вербиченька"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Журавненська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"Пролісок" смт.Журавно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Марусяк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Марушка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№26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Мигаль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смт.Жвирка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Навроцька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</w:t>
            </w:r>
            <w:r w:rsidRPr="001A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  <w:r w:rsidRPr="001A6F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Ніколаївська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Тадеушівна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"Малятко"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Олійник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Жулинський ЗДО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Рибка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"Вербиченька"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Рупняк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Федак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314.91   Початкові класи,     13.06 – 16.06. 2023 р. (з відривом від в-ва) 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314 «Педагогіка партнерства – шлях до якісної освіти»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Матяшук В.П.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kped@loippo.lviv.ua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068 7960947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10.00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23">
        <w:r w:rsidR="001A6F2D">
          <w:rPr>
            <w:rFonts w:ascii="Times New Roman" w:eastAsia="Times New Roman" w:hAnsi="Times New Roman" w:cs="Times New Roman"/>
            <w:b/>
            <w:sz w:val="20"/>
            <w:szCs w:val="20"/>
            <w:highlight w:val="white"/>
          </w:rPr>
          <w:t>https://us04web.zoom.us/j/73133022062?pwd=T3BjbCt1NUVnZGJ1cDkwTmRVcmU2UT09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731 3302 2062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 kursi</w:t>
      </w:r>
    </w:p>
    <w:tbl>
      <w:tblPr>
        <w:tblStyle w:val="aff1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Зелінська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Калітовська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Пиріг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Заблоцька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Злонкевич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Шикер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Будзінська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Гавор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Грушецька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Сагайдачого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СагайдачогоЛМР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Чмир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Нагребецька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Гарматій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Корзун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Флорелла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Ціцяла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Смереканич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Полошинович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Ластовецька-Дячишин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Кулявський ЗЗСО І ст.</w:t>
            </w:r>
          </w:p>
        </w:tc>
      </w:tr>
      <w:tr w:rsidR="001218AB">
        <w:trPr>
          <w:trHeight w:val="315"/>
        </w:trPr>
        <w:tc>
          <w:tcPr>
            <w:tcW w:w="3008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Пристайко</w:t>
            </w:r>
          </w:p>
        </w:tc>
        <w:tc>
          <w:tcPr>
            <w:tcW w:w="3008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3008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ОТГ</w:t>
            </w:r>
          </w:p>
        </w:tc>
        <w:tc>
          <w:tcPr>
            <w:tcW w:w="3009" w:type="dxa"/>
          </w:tcPr>
          <w:p w:rsidR="001218AB" w:rsidRPr="001A6F2D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Порічанський ЗЗСО І-ІІ ст..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КПП</w:t>
      </w: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405.20        Логопеди, вчителі-логопеди, вчителі-дефектологи, вчителі початкових класів закладів інклюзивної освіти    01.06. – 27.06. 2023 р.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(без відриву від виробництва)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«Порушення писемного мовлення у дітей з ООП»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Марунич Л.А.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24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lmarunych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097-566-5391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9jgdC7</w:t>
      </w:r>
    </w:p>
    <w:tbl>
      <w:tblPr>
        <w:tblStyle w:val="aff2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Шніцар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Коберська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Лоїк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Тарахомин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Сокирко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Радомська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Яночок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Блащук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КЗЛОР"Великолюбінський БНРЦ"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"Жовківський БНРЦ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"Злагода"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Ісаєва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Карп’як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с.Дмитровичі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Терендій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Микитчин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Матівська гімназія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с.Немилів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Розжалів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Наливайко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Глов’як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413.21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Практичні психологи, вчителі психології,   05.06. -  08.06. 2023 р. (з відривом від виробництва)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“Травма війни: психологія травмуючих ситуацій та психологічний супровід учасників освітнього процесу” (ЗЗСО)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26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27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28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097-382-6150</w:t>
        </w:r>
      </w:hyperlink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29">
        <w:r w:rsidR="001A6F2D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tbl>
      <w:tblPr>
        <w:tblStyle w:val="aff3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ступенів з дошкільним підрозділом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Перемишлянський ОЗЗСО І-ІІІ ступенів ім.О.Ковча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Колесніченко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Українець-Іщак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Кіндрат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Чемеринецький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Лужецька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Мрицак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ст.№2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Худякова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Шкрібинець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Штойко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Момотко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Волиця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Вергун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Бучалівський ЗЗСО І-ІІ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Гніздичівська ТГ 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Гамаль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Коцюбинська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Горнецька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Калинівка</w:t>
            </w:r>
          </w:p>
        </w:tc>
      </w:tr>
    </w:tbl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405.22      Логопеди, вчителі-логопеди, вчителі-дефектологи, вчителі початкових класів закладів інклюзивної освіти  05.06. – 29.06. 2023 р.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(без відриву від виробництва)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«Порушення писемного мовлення 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дітей з ООП»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Марунич Л.А.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30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lmarunych</w:t>
        </w:r>
      </w:hyperlink>
      <w:hyperlink r:id="rId3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097-566-5391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9jgdC7</w:t>
      </w:r>
    </w:p>
    <w:tbl>
      <w:tblPr>
        <w:tblStyle w:val="aff4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Добуш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Бродзінська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Каут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Петришак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Сідівська ЗОШ 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Сідівська ЗОШ 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Шпот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Сідівська ЗОШ 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Єрега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Либохорська гімназія(ЗЗСО-ЗДО)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Діжовська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95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Лябига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95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Ваврін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95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Крьока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Пригнар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Кавчак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№78 м. 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Скільська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Пильгун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Шайнога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Подорожненський ліцей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"Нагуєвицька спеціальна школа 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"Нагуєвицька спеціальна школа 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"Нагуєвицька спеціальна школа 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Москаль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"Нагуєвицька спеціальна школа 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Сарабрин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"Нагуєвицька спеціальна школа "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400.23      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Асистенти вихователя, педагогічні працівники (ЗДО)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   06.06. - 14.06.2023 (з відривом від в-ва)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змінено на 06.06.-09.06.2023 р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400 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 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Контактний номер телефону:  +38097-692-7539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10.00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32">
        <w:r w:rsidR="001A6F2D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tbl>
      <w:tblPr>
        <w:tblStyle w:val="aff5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Ангеляшек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Батіг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Бєда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Франківна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Бриндас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Гапон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Дворян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20 "Дивосвіт"Бориславської МР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Дмитрашко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Довгун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№29 м. 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Дубас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Заброварна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Зробок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№2,"Ялинка" м.Трускавець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Кушнір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Кам'янка-Бузької міської ради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Левицька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Мочульська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КЗДО№1 "Калинка"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Пех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I-III ст. та ДО с. Дідилів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Росовська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м.Кам'янка - Бузька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Умарова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 ступенів "Школа радості"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Хміляр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Цюпа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КЗДО№1 "Калинка"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400.24         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Асистенти вихователя, педагогічні працівники (ЗДО)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  07.06. - 16.06.2023 (з відривом від в-ва)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змінено на 12.06.-15.06.2023 р.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400 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омер телефону:  +38097-692-7539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10.00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33">
        <w:r w:rsidR="001A6F2D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tbl>
      <w:tblPr>
        <w:tblStyle w:val="aff6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Бемба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№14м.Самбір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 ступенів "Школа радості"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"Барвінок" м.Жидачева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Витрикуш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Гарасимчук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КЗДО№1 "Калинка"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Герега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Грисюк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КЗДО№1 "Калинка"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Дивосвіт"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Заневич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Стільський ЗЗСО І-ІІІст.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Збудовська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Кішко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"Віночок" м.Городка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Козицька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Тростянецький ЗЗСО І-ІІ ступенів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 "Твіржанський ЗЗСО І-ІІІст.-ЗДО"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Крецул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Кароліна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№29 м. 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Лабик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Пнікутський ЗЗСО І-ІІ ст.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Ліснича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Мандрик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Тадеївна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м.Золочева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Мірчук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Голобутівський ЗДО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Матівська гімназія Сокальської міської ради Львівської області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Мочерад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Надеберна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Сопотницька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будинок"Оріана"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Цимбал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Зінаїда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№2,"Ялинка" м.Трускавець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Челяда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Шередько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Шрам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КЗДО№1 "Калинка"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413.25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Практичні психологи, вчителі психології  ЗДО   12.06. – 15.06.2023 р. (очно)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“Травма війни: психологія травмуючих ситуацій та психологічний супровід учасників освітнього процесу”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34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35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36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097-382-6150</w:t>
        </w:r>
      </w:hyperlink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10:00 на базі ЛОІППО</w:t>
      </w:r>
    </w:p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7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130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Герус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Горохолінська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Горпинюк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116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В. Грибовичі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Жулинець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Кальмук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Емілія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Кобилаш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 «Дзвіночок»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Кугот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Медвідь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№135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Мищишин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№114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Мних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Поворозник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ЗДО№159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ЗДО№73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Святославівна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171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Самуляк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Грядівський ЗДО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Ущапівська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96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Хутінська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№14, Лич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Шаламага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149</w:t>
            </w:r>
          </w:p>
        </w:tc>
      </w:tr>
    </w:tbl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 400.26         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Асистенти вихователя, педагогічні працівники ЗДО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  19.06. - 26.06.2023 (з відривом від в-ва)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змінено на 19.06.-22.06.2023 р.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400 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 Б.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10.00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1218AB" w:rsidRDefault="000D1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37">
        <w:r w:rsidR="001A6F2D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tbl>
      <w:tblPr>
        <w:tblStyle w:val="aff8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Велікова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"Струмок" с. Березина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Верхомій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Щирецька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смт Щирець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Іванвіна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Наварія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Волицька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"Теремок"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Гронович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Данькевич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Каратник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я/с№19 м.Червонограда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Кам'янка-Бузької міської ради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Лісник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КЗДО№1 "Калинка"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Тухля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Моравецька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Павлат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"Барвінок"м.Жидачева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с.Лавриків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№2,"Ялинка" м.Трускавець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Радай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Дошкільний підрозділ ЗЗСО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c.Куликів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Романяк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Цюпа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КЗДО№1 "Калинка"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КПМО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518.36             Учителі фізики та астрономії, 01.06. - 22.06.2023 р. (без відриву від в-ва)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518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Діяльнісний підхід на уроках фізики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Максимович Зоряна Юріївна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zoryana_maksymovych@ukr.net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</w:t>
      </w:r>
      <w:hyperlink r:id="rId3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097-210-20-93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15:00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1218AB" w:rsidRDefault="000D13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0">
        <w:r w:rsidR="001A6F2D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https://us04web.zoom.us/j/7753022464?pwd=TlVtaDZVM1ZVSVVRK0haRXRJUWRmZz09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775 302 2464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4bDdWB</w:t>
      </w:r>
    </w:p>
    <w:tbl>
      <w:tblPr>
        <w:tblStyle w:val="aff9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Хмара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Сокальський ПЛ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 №11 м. 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Пуделко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ХПТУ ім.Станька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Марущак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Лущик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міська рада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Вільчинська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Дубаневицкий ЗЗСО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Салдан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Галелюка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Прокоф’єв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ОЗ"Рудківська СЗШ І-ІІІ ст. ім.і В. Жеребного 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Гунчак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Біличі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Задорожний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Короснянський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Піхоцька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Лойко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514.37        Педагогічні працівники , 02.06. - 26.06. 2023 р. (без відриву від в-ва)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514 ”Компетентнісні засади адаптації педагогів в умовах сьогодення”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ninov@ukr.net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1218AB" w:rsidRDefault="000D13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1">
        <w:r w:rsidR="001A6F2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735 056 0758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profnovyk1</w:t>
      </w:r>
    </w:p>
    <w:tbl>
      <w:tblPr>
        <w:tblStyle w:val="affa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Ільїв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Смольницька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Дум’як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Ясенице-Сільнянська гімназія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Браташ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Яхимець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Друзь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Гімназія імені родини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Луговських м. Червонограда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Трифонова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«Західноукраїнський спеціалізований дитячий медичний центр»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Андрієвич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«Західноукраїнський спеціалізований дитячий медичний центр»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Таратула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КНП ЛОР Львівський обласний спеціалізований будинок дитини "Мальви"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Бахур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Лехновська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Мацур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Завадівська гімназія імені Івана Сакаля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Ковбаснюк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Орівський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Савалага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ЗЗСО І-ІІІст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Погірцівське ВПУ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Погірцівське ВПУ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506.38      Учителі географії, 06.06. - 26.06. 2023 р. (без відриву від в-ва)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506 ” Впровадження модельних програм Нової української школи з географії. Діяльнісне навчання географії у 6 класі”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1218AB" w:rsidRDefault="000D13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42">
        <w:r w:rsidR="001A6F2D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 w:rsidR="001A6F2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b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Вацлавська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Новоселище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Гембець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Нижньояблунський ОЗЗСО І-ІІІст.-ЗДО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Мозіль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Верхньосиньовиднеський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Осифляк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Корчинський 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Марочкович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Сколівський ЗЗСО І -ІІІ ст.№ 3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Шубер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Гримак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Бубела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№90 м.Львова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№90 м.Львова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Луцюк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№90 м.Львова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Кубинець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Гіщак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Мавдрик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Бендзяк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 ім.В.Стуса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Мілюхіна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Євтюхова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Малехівська гімназія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Ковальська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Полянський 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ЗЗСО І-ІІІ ст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Конанець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ЗЗСО.№2 м.Яворова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Бекіш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Залужжя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Гібій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 Юрія Прихода с. Семирівка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Павлух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Павлучкович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Миртюківський ліцей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5 м. Борислава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№507.39    Учителі  географії, 12.06. – 15.06. 2023 р. (12.06.-14.06.-дистанційно 15.06.- очно )( з відривом від в – ва. Очно-дистанційна форма навчання)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: 507 «Сучасні технології навчання географії» 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Куратор(ка): Турчинська Орислава Михайлівна.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tyrchunska@loippo.lviv.ua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0956057060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12 червня,10.00 год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заняття*: </w:t>
      </w:r>
      <w:hyperlink r:id="rId4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https://zoom.us/j/3892686816?pwd=cEVjcVBRSytOL3UwZFlnNDV0YmZTUT09</w:t>
        </w:r>
      </w:hyperlink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 389 268 6816 </w:t>
      </w:r>
    </w:p>
    <w:p w:rsidR="001218AB" w:rsidRDefault="001A6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1111</w:t>
      </w:r>
    </w:p>
    <w:tbl>
      <w:tblPr>
        <w:tblStyle w:val="affc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Бережницький ЗЗСО І - 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Скіп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Костишин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Емілія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Галаган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Скварко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Боляновичі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Киц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Квасниця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Шмигельська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Оприск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Чижиківський ЗЗСО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ступенів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Романко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Вівчар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Соболь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 ЛМР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Лупак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Львівська гімназія «Євшан»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Фігун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№49</w:t>
            </w:r>
          </w:p>
        </w:tc>
      </w:tr>
    </w:tbl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18AB" w:rsidRDefault="00121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 501.39             Учителі біології, 12.06.- 15.06. 2023 р. (з відривом від виробництва)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501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«Біологія. Освітній маркер: сучасні підходи, технології, досвід»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10.00.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1218AB" w:rsidRDefault="000D13FC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44">
        <w:r w:rsidR="001A6F2D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https://zoom.us/j/4205577308?pwd=MHlvaUUrOW1OOTFoZGhEZ2x5T2poUT09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d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Озарко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Бачівський ЗЗСО І-ІІ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Дзюрковська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Демчинська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Нюнька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Халавко-Стецина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Вовканич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Федящин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Середницька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№68 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КСО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610.35   Учителі історії,   01.06.-22.06.2023 р.    (без відриву від в-ва)                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610 «Онлайн-інструменти в роботі вчителя історії»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 червня 2023 р. о 15:00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1218AB" w:rsidRDefault="000D1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6">
        <w:r w:rsidR="001A6F2D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1A6F2D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ffe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842"/>
        <w:gridCol w:w="1985"/>
        <w:gridCol w:w="3008"/>
        <w:gridCol w:w="6773"/>
      </w:tblGrid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Куньч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Межирічанська гімназія 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с.Топільниця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Марусяк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Росохацький ЗЗСО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Гапон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Приходько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Головко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Матура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Гриценко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 ст м.Великі Мости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Ошуст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Стельмашик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Рудько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Купецька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І-ІІІст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Галаник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 w:rsidRPr="001A6F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Романиця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Косів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Хаврак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Рогуля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м.Червонограда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Бакай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Олексович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Шимків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Рісний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Мочурад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Нагірний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Наварійський ліцей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Бичик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Попик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1218AB" w:rsidTr="001A6F2D">
        <w:trPr>
          <w:trHeight w:val="20"/>
        </w:trPr>
        <w:tc>
          <w:tcPr>
            <w:tcW w:w="1776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Крецул</w:t>
            </w:r>
          </w:p>
        </w:tc>
        <w:tc>
          <w:tcPr>
            <w:tcW w:w="1842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98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773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</w:tbl>
    <w:p w:rsidR="001218AB" w:rsidRDefault="00121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>Група № 616.36      Педагоги-організатори, культорганізатори 01.06. - 27.06.2023 р. (без відриву від в-ва)   ( 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ЗЗСО +ЗПО)            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616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«Коучингові підходи і технології в роботі педагога-організатора для формування навичок ХХІ ст.»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Куратор: Кудрик Л.Г.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01 червня о 10:00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1218AB" w:rsidRDefault="000D1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8">
        <w:r w:rsidR="001A6F2D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1218AB" w:rsidRDefault="001A6F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fff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Великогрибовицький ліцей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Копитко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с.Салаші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Ісаєва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НВК "ЗДО-ПШ" м. Яворів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Тучапець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ЗЗСО.№2 м.Яворова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Пиндзин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Подорожненський ліцей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Гандзій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Гуйтин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ЗШІ-ІІІст.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Карваш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Яворівська 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с.Дрогомишль ім. Петра Василихи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622.37    Учителі християнської етики,   06.06.-09.06.2023 р.    (з відривом від в-ва)                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  622 «Нові орієнтири у вивченні предметів морального спрямування: діяльнісний підхід до навчання християнської етики у новій українській школі»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06 червня 2023 р. о 10:00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1218AB" w:rsidRDefault="000D1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0">
        <w:r w:rsidR="001A6F2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1218AB" w:rsidRDefault="001A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0"/>
        <w:tblW w:w="150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Домальчук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ЗорянаІванна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Перемишлянський ОЗЗСО І-ІІІ ступенів ім.О.Ковча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Раделицька-Юзвин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ступенів №2 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Цікало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ст.№2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Зварищук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Атлахович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№73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Верчин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№44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Сарабун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Юшкевич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Гудз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Сагайдачного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Свистович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Смолин</w:t>
            </w:r>
          </w:p>
        </w:tc>
      </w:tr>
      <w:tr w:rsidR="001218AB">
        <w:trPr>
          <w:trHeight w:val="20"/>
        </w:trPr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Андрухів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3008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Грушівський ЗЗСО І-ІІ ст.</w:t>
            </w:r>
          </w:p>
        </w:tc>
      </w:tr>
    </w:tbl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2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 614.38   Керівники гуртків  ЗПО,  06.06. – 30.06.2023 р. (без відриву від в-ва)   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 614 «Розвиток творчих здібностей учнів на гурткових заняттях»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51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52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10. 00 год. </w:t>
      </w:r>
    </w:p>
    <w:p w:rsidR="001218AB" w:rsidRDefault="001A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53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54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fff1"/>
        <w:tblW w:w="1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Арабаджієв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Пантелеєвич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Буський БДЮТ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Бакуліна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Бачинська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КЗПО "Будинок дитячої та юнацької творчості"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Блискун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Будинок дитячої та юнацької тиворчості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Бобурчак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Будинок дитячої та юнацької тиворчості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Варакса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м.Червонограда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Гарбич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м. Нового Роздолу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Комарнівська Мала академія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мистецтв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Герасименко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м.Червонограда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 учнівської творчості м. Трускавець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Грабар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 Великі Мости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Віталіївна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Будинок дитячої та юнацької тиворчості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м. Нового Роздолу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Драгуш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Карпач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Будинок дитячої та юнацької тиворчості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Корнилюк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позашкільної освіти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КЗПО "Будинок дитячої та юнацької творчості"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Леськів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позашкільної освіти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Лісна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комунальний заклад "Центр позашкільної освіти м.Самбора"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Макушняк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Федір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Леонтійович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ЦДЮТ м. Перемишляни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Павліш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комунальний заклад "Центр позашкільної освіти м.Самбора"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 учнівської творчості м. Трускавець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Подгаєцька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Станція юних техніків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Подгаєцький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Ришардович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Станція юних техніків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Порохняк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Рава-Руський БДЮТ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Райта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 Великі Мости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Рашевська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МАМ ім. П.Андрусіва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Скороход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еколого-натуралістичної творчості учнівської молоді м.Червоноград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Тацишин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комунальний заклад "Центр позашкільної освіти м.Самбора"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Тишкевич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Мостиський Будинок дитячої та юнацької творчості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Тотомир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 Яворова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Улинець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Федькович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міська СЮН</w:t>
            </w:r>
          </w:p>
        </w:tc>
      </w:tr>
      <w:tr w:rsidR="001218AB">
        <w:trPr>
          <w:trHeight w:val="20"/>
        </w:trPr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Цап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3014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</w:tcPr>
          <w:p w:rsidR="001218AB" w:rsidRDefault="001A6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</w:tbl>
    <w:p w:rsidR="001218AB" w:rsidRDefault="00121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1218AB">
      <w:pgSz w:w="16838" w:h="11906" w:orient="landscape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218AB"/>
    <w:rsid w:val="0005151B"/>
    <w:rsid w:val="000D13FC"/>
    <w:rsid w:val="001218AB"/>
    <w:rsid w:val="001A6F2D"/>
    <w:rsid w:val="002E431D"/>
    <w:rsid w:val="005E4149"/>
    <w:rsid w:val="006E1A22"/>
    <w:rsid w:val="00860C0B"/>
    <w:rsid w:val="00B1197E"/>
    <w:rsid w:val="00BD39AA"/>
    <w:rsid w:val="00D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60C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52600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5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6009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78208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78208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6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60C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60C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52600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5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6009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78208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78208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69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60C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357640549?pwd=Q1NSSzJkR3hqTFB4aUttUyt1TGE1Zz09" TargetMode="External"/><Relationship Id="rId18" Type="http://schemas.openxmlformats.org/officeDocument/2006/relationships/hyperlink" Target="https://us04web.zoom.us/j/9067109467?pwd=ZWNUYmZ3eWlzT3prTEJ1NytMcERjZz09" TargetMode="External"/><Relationship Id="rId26" Type="http://schemas.openxmlformats.org/officeDocument/2006/relationships/hyperlink" Target="mailto:efimovas@ukr.net" TargetMode="External"/><Relationship Id="rId39" Type="http://schemas.openxmlformats.org/officeDocument/2006/relationships/hyperlink" Target="tel:+380988219165" TargetMode="External"/><Relationship Id="rId21" Type="http://schemas.openxmlformats.org/officeDocument/2006/relationships/hyperlink" Target="mailto:manko@loippo.lviv.ua" TargetMode="External"/><Relationship Id="rId34" Type="http://schemas.openxmlformats.org/officeDocument/2006/relationships/hyperlink" Target="mailto:efimovas@ukr.net" TargetMode="External"/><Relationship Id="rId42" Type="http://schemas.openxmlformats.org/officeDocument/2006/relationships/hyperlink" Target="https://zoom.us/j/3487863905" TargetMode="External"/><Relationship Id="rId47" Type="http://schemas.openxmlformats.org/officeDocument/2006/relationships/hyperlink" Target="mailto:kydruk@loippo.lviv.ua" TargetMode="External"/><Relationship Id="rId50" Type="http://schemas.openxmlformats.org/officeDocument/2006/relationships/hyperlink" Target="https://us04web.zoom.us/j/6099028767?pwd=Umo3RHVXRXZ3N0pka0NJZURaZVhzUT0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s04web.zoom.us/j/75357640549?pwd=Q1NSSzJkR3hqTFB4aUttUyt1TGE1Zz09" TargetMode="External"/><Relationship Id="rId12" Type="http://schemas.openxmlformats.org/officeDocument/2006/relationships/hyperlink" Target="mailto:lkovalyova22@gmail.com" TargetMode="External"/><Relationship Id="rId17" Type="http://schemas.openxmlformats.org/officeDocument/2006/relationships/hyperlink" Target="https://us05web.zoom.us/j/2050151526?pwd=QTR2VW1VaVpENmNOeDg3WXJXeXlyQT09" TargetMode="External"/><Relationship Id="rId25" Type="http://schemas.openxmlformats.org/officeDocument/2006/relationships/hyperlink" Target="https://mbox2.i.ua/compose/1234445057/?cto=z72gsr%2FL1KHOply6ycCjsLKeXIbFtKuKtLs%3D" TargetMode="External"/><Relationship Id="rId33" Type="http://schemas.openxmlformats.org/officeDocument/2006/relationships/hyperlink" Target="https://us04web.zoom.us/j/75022779040?pwd=baglPdgsiNMqzRrF8Fnnk4o6Mlic2J.1" TargetMode="External"/><Relationship Id="rId38" Type="http://schemas.openxmlformats.org/officeDocument/2006/relationships/hyperlink" Target="mailto:zoryana_maksymovych@ukr.net" TargetMode="External"/><Relationship Id="rId46" Type="http://schemas.openxmlformats.org/officeDocument/2006/relationships/hyperlink" Target="https://us05web.zoom.us/j/84622928659?pwd=TGFkZkdXdGhBNGNsdmVjZytwakli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2050151526?pwd=QTR2VW1VaVpENmNOeDg3WXJXeXlyQT09" TargetMode="External"/><Relationship Id="rId20" Type="http://schemas.openxmlformats.org/officeDocument/2006/relationships/hyperlink" Target="https://us04web.zoom.us/j/73133022062?pwd=T3BjbCt1NUVnZGJ1cDkwTmRVcmU2UT09" TargetMode="External"/><Relationship Id="rId29" Type="http://schemas.openxmlformats.org/officeDocument/2006/relationships/hyperlink" Target="https://us02web.zoom.us/j/2692847060?pwd=YzVlNEJrck1jSSs0eXpURnRaaEdMUT09" TargetMode="External"/><Relationship Id="rId41" Type="http://schemas.openxmlformats.org/officeDocument/2006/relationships/hyperlink" Target="https://us02web.zoom.us/j/7350560758?pwd=emNCS2NjZy95Wjl3Q2xackVyWVdZQT09" TargetMode="External"/><Relationship Id="rId54" Type="http://schemas.openxmlformats.org/officeDocument/2006/relationships/hyperlink" Target="https://us04web.zoom.us/j/76534547649?pwd=A9lHP0q8Qc9tLtQlpouZFROmefpBHX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kovalyova22@gmail.com" TargetMode="External"/><Relationship Id="rId11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4" Type="http://schemas.openxmlformats.org/officeDocument/2006/relationships/hyperlink" Target="https://mbox2.i.ua/compose/1234445057/?cto=z72gsr%2FL1KHOply6ycCjsLKeXIbFtKuKtLs%3D" TargetMode="External"/><Relationship Id="rId32" Type="http://schemas.openxmlformats.org/officeDocument/2006/relationships/hyperlink" Target="https://us04web.zoom.us/j/75022779040?pwd=baglPdgsiNMqzRrF8Fnnk4o6Mlic2J.1" TargetMode="External"/><Relationship Id="rId37" Type="http://schemas.openxmlformats.org/officeDocument/2006/relationships/hyperlink" Target="https://us04web.zoom.us/j/75022779040?pwd=baglPdgsiNMqzRrF8Fnnk4o6Mlic2J.1" TargetMode="External"/><Relationship Id="rId40" Type="http://schemas.openxmlformats.org/officeDocument/2006/relationships/hyperlink" Target="https://us04web.zoom.us/j/7753022464?pwd=TlVtaDZVM1ZVSVVRK0haRXRJUWRmZz09" TargetMode="External"/><Relationship Id="rId45" Type="http://schemas.openxmlformats.org/officeDocument/2006/relationships/hyperlink" Target="mailto:vasulkiv@loippo.lviv.ua" TargetMode="External"/><Relationship Id="rId53" Type="http://schemas.openxmlformats.org/officeDocument/2006/relationships/hyperlink" Target="https://us04web.zoom.us/j/76534547649?pwd=A9lHP0q8Qc9tLtQlpouZFROmefpBHX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etjak@loippo.lviv.ua" TargetMode="External"/><Relationship Id="rId23" Type="http://schemas.openxmlformats.org/officeDocument/2006/relationships/hyperlink" Target="https://us04web.zoom.us/j/73133022062?pwd=T3BjbCt1NUVnZGJ1cDkwTmRVcmU2UT09" TargetMode="External"/><Relationship Id="rId28" Type="http://schemas.openxmlformats.org/officeDocument/2006/relationships/hyperlink" Target="tel:+380988219165" TargetMode="External"/><Relationship Id="rId36" Type="http://schemas.openxmlformats.org/officeDocument/2006/relationships/hyperlink" Target="tel:+380988219165" TargetMode="External"/><Relationship Id="rId49" Type="http://schemas.openxmlformats.org/officeDocument/2006/relationships/hyperlink" Target="mailto:sohan@loippo.lviv.ua" TargetMode="External"/><Relationship Id="rId10" Type="http://schemas.openxmlformats.org/officeDocument/2006/relationships/hyperlink" Target="mailto:yaryna_senchyshyn@ukr.net" TargetMode="External"/><Relationship Id="rId19" Type="http://schemas.openxmlformats.org/officeDocument/2006/relationships/hyperlink" Target="https://us04web.zoom.us/j/2214037045?pwd=NVZKMHp6SnlZck5jaW9lTnlJNFM4QT09" TargetMode="External"/><Relationship Id="rId31" Type="http://schemas.openxmlformats.org/officeDocument/2006/relationships/hyperlink" Target="https://mbox2.i.ua/compose/1234445057/?cto=z72gsr%2FL1KHOply6ycCjsLKeXIbFtKuKtLs%3D" TargetMode="External"/><Relationship Id="rId44" Type="http://schemas.openxmlformats.org/officeDocument/2006/relationships/hyperlink" Target="https://zoom.us/j/4205577308?pwd=MHlvaUUrOW1OOTFoZGhEZ2x5T2poUT09" TargetMode="External"/><Relationship Id="rId52" Type="http://schemas.openxmlformats.org/officeDocument/2006/relationships/hyperlink" Target="mailto:sukhoverska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475537051?pwd=FkbB1czy7A5IUiucbV4TH491yos0ZU.1" TargetMode="External"/><Relationship Id="rId14" Type="http://schemas.openxmlformats.org/officeDocument/2006/relationships/hyperlink" Target="mailto:yevhenpaliy@gmail.com" TargetMode="External"/><Relationship Id="rId22" Type="http://schemas.openxmlformats.org/officeDocument/2006/relationships/hyperlink" Target="https://us04web.zoom.us/j/9555667597?pwd=TFRCV1MrQ3dDRDhpK2tzc25UZVlhUT09" TargetMode="External"/><Relationship Id="rId27" Type="http://schemas.openxmlformats.org/officeDocument/2006/relationships/hyperlink" Target="mailto:efimova@loippo.lviv.ua" TargetMode="External"/><Relationship Id="rId30" Type="http://schemas.openxmlformats.org/officeDocument/2006/relationships/hyperlink" Target="https://mbox2.i.ua/compose/1234445057/?cto=z72gsr%2FL1KHOply6ycCjsLKeXIbFtKuKtLs%3D" TargetMode="External"/><Relationship Id="rId35" Type="http://schemas.openxmlformats.org/officeDocument/2006/relationships/hyperlink" Target="mailto:efimova@loippo.lviv.ua" TargetMode="External"/><Relationship Id="rId43" Type="http://schemas.openxmlformats.org/officeDocument/2006/relationships/hyperlink" Target="https://zoom.us/j/3892686816?pwd=cEVjcVBRSytOL3UwZFlnNDV0YmZTUT09" TargetMode="External"/><Relationship Id="rId48" Type="http://schemas.openxmlformats.org/officeDocument/2006/relationships/hyperlink" Target="https://us02web.zoom.us/j/83396247225?pwd=bXRSQUc0R3J1bmpSM2JPUjE0cmVHdz09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ohuryn@gmail.com" TargetMode="External"/><Relationship Id="rId51" Type="http://schemas.openxmlformats.org/officeDocument/2006/relationships/hyperlink" Target="mailto:sukhoverska@loippo.lviv.u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Uogzh17/OIbKk37aaZGpOZYMng==">AMUW2mWKenoAKcGbqZ1L1XkJAWD95qUQyct4w+HLB3vBnvOU4AmRkrdVlVQqlR48t7My3U9D/n2G+GhgwgW2KvO4jXRwNybS0lMH0nLNjP/sUeY4ppUllrXPqVaaiAoTnoey8njMPFg7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61868</Words>
  <Characters>35265</Characters>
  <Application>Microsoft Office Word</Application>
  <DocSecurity>0</DocSecurity>
  <Lines>293</Lines>
  <Paragraphs>193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Oimpiada</cp:lastModifiedBy>
  <cp:revision>11</cp:revision>
  <dcterms:created xsi:type="dcterms:W3CDTF">2023-01-31T16:13:00Z</dcterms:created>
  <dcterms:modified xsi:type="dcterms:W3CDTF">2023-03-06T07:51:00Z</dcterms:modified>
</cp:coreProperties>
</file>